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3B9A8710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2.</w:t>
      </w:r>
      <w:r w:rsidR="00DD4273">
        <w:rPr>
          <w:rFonts w:ascii="Times New Roman" w:hAnsi="Times New Roman"/>
        </w:rPr>
        <w:t>3 do SWZ</w:t>
      </w:r>
    </w:p>
    <w:p w14:paraId="36EA713F" w14:textId="77777777" w:rsidR="00E55C7D" w:rsidRDefault="00E55C7D"/>
    <w:p w14:paraId="38A8600C" w14:textId="77777777" w:rsidR="00DD4273" w:rsidRPr="00DD4273" w:rsidRDefault="00DD4273" w:rsidP="00DD4273">
      <w:pPr>
        <w:spacing w:line="360" w:lineRule="auto"/>
        <w:jc w:val="center"/>
        <w:rPr>
          <w:rFonts w:ascii="Times New Roman" w:eastAsia="Arial" w:hAnsi="Times New Roman" w:cs="Times New Roman"/>
          <w:b/>
          <w:bCs/>
          <w:kern w:val="2"/>
          <w:lang w:eastAsia="zh-CN"/>
        </w:rPr>
      </w:pPr>
      <w:r w:rsidRPr="00DD4273">
        <w:rPr>
          <w:rFonts w:ascii="Times New Roman" w:eastAsia="Arial" w:hAnsi="Times New Roman" w:cs="Times New Roman"/>
          <w:b/>
          <w:bCs/>
          <w:kern w:val="2"/>
          <w:lang w:eastAsia="zh-CN"/>
        </w:rPr>
        <w:t>Projekt w ramach Krajowego Planu Odbudowy i 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 w:rsidP="00DD4273">
      <w:pPr>
        <w:spacing w:line="360" w:lineRule="auto"/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DD4273" w:rsidRDefault="00000000">
      <w:pPr>
        <w:jc w:val="center"/>
        <w:rPr>
          <w:b/>
          <w:bCs/>
        </w:rPr>
      </w:pPr>
      <w:r w:rsidRPr="00DD4273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4AD57F33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DD4273">
        <w:rPr>
          <w:rFonts w:ascii="Times New Roman" w:hAnsi="Times New Roman" w:cs="Times New Roman"/>
          <w:b/>
        </w:rPr>
        <w:t>3</w:t>
      </w:r>
      <w:r w:rsidR="00EA4E63">
        <w:rPr>
          <w:rFonts w:ascii="Times New Roman" w:hAnsi="Times New Roman" w:cs="Times New Roman"/>
          <w:b/>
        </w:rPr>
        <w:t xml:space="preserve"> </w:t>
      </w:r>
      <w:r w:rsidR="00764BA3">
        <w:rPr>
          <w:rFonts w:ascii="Times New Roman" w:hAnsi="Times New Roman" w:cs="Times New Roman"/>
          <w:b/>
        </w:rPr>
        <w:t xml:space="preserve"> </w:t>
      </w:r>
      <w:r w:rsidR="00EA4E63">
        <w:rPr>
          <w:rFonts w:ascii="Times New Roman" w:hAnsi="Times New Roman" w:cs="Times New Roman"/>
          <w:b/>
        </w:rPr>
        <w:t>Ssak elektryczny</w:t>
      </w:r>
      <w:r w:rsidR="005D3C7B">
        <w:rPr>
          <w:rFonts w:ascii="Times New Roman" w:hAnsi="Times New Roman" w:cs="Times New Roman"/>
          <w:b/>
        </w:rPr>
        <w:t xml:space="preserve"> </w:t>
      </w:r>
    </w:p>
    <w:tbl>
      <w:tblPr>
        <w:tblStyle w:val="Tabela-Siatka"/>
        <w:tblW w:w="10361" w:type="dxa"/>
        <w:tblInd w:w="-614" w:type="dxa"/>
        <w:tblLook w:val="04A0" w:firstRow="1" w:lastRow="0" w:firstColumn="1" w:lastColumn="0" w:noHBand="0" w:noVBand="1"/>
      </w:tblPr>
      <w:tblGrid>
        <w:gridCol w:w="722"/>
        <w:gridCol w:w="4706"/>
        <w:gridCol w:w="1276"/>
        <w:gridCol w:w="3657"/>
      </w:tblGrid>
      <w:tr w:rsidR="004024EF" w14:paraId="646913C5" w14:textId="77777777" w:rsidTr="00572CAD">
        <w:tc>
          <w:tcPr>
            <w:tcW w:w="722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706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76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657" w:type="dxa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572CAD">
        <w:tc>
          <w:tcPr>
            <w:tcW w:w="10361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E55C7D" w14:paraId="57AA2A9C" w14:textId="77777777" w:rsidTr="00572CAD">
        <w:trPr>
          <w:trHeight w:val="1477"/>
        </w:trPr>
        <w:tc>
          <w:tcPr>
            <w:tcW w:w="722" w:type="dxa"/>
            <w:vAlign w:val="center"/>
          </w:tcPr>
          <w:p w14:paraId="37B8BE45" w14:textId="5B90FB0F" w:rsidR="00E55C7D" w:rsidRPr="00E55C7D" w:rsidRDefault="00E55C7D" w:rsidP="005469D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591531D" w14:textId="47F0ECF7" w:rsidR="000738FC" w:rsidRPr="00764BA3" w:rsidRDefault="00EA4E63" w:rsidP="00764B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Ssak elektryczny</w:t>
            </w:r>
            <w:r w:rsidR="008546BD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fabrycznie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wyprodukowan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min. w 202</w:t>
            </w:r>
            <w:r w:rsidR="006A0178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roku, nie powystawow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;                     </w:t>
            </w:r>
          </w:p>
          <w:p w14:paraId="332E4080" w14:textId="75C3DA4C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Nazwa …..............................</w:t>
            </w:r>
            <w:r w:rsidR="00375FF6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....</w:t>
            </w: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.......................                                   </w:t>
            </w:r>
          </w:p>
          <w:p w14:paraId="106D347C" w14:textId="77777777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57411082" w14:textId="4883458C" w:rsidR="00E55C7D" w:rsidRPr="00764BA3" w:rsidRDefault="000738FC" w:rsidP="00764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276" w:type="dxa"/>
            <w:vAlign w:val="center"/>
          </w:tcPr>
          <w:p w14:paraId="3EF85BD6" w14:textId="710DC88A" w:rsidR="00E55C7D" w:rsidRPr="00375FF6" w:rsidRDefault="00E55C7D" w:rsidP="00E55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 xml:space="preserve">TAK, podać </w:t>
            </w:r>
          </w:p>
        </w:tc>
        <w:tc>
          <w:tcPr>
            <w:tcW w:w="3657" w:type="dxa"/>
          </w:tcPr>
          <w:p w14:paraId="58E80239" w14:textId="77777777" w:rsidR="00E55C7D" w:rsidRDefault="00E55C7D" w:rsidP="00E55C7D">
            <w:pPr>
              <w:rPr>
                <w:b/>
                <w:bCs/>
              </w:rPr>
            </w:pPr>
          </w:p>
        </w:tc>
      </w:tr>
      <w:tr w:rsidR="00764BA3" w14:paraId="78CF1AEA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160EBA3D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E0B7819" w14:textId="7B016B4A" w:rsidR="00764BA3" w:rsidRPr="00764BA3" w:rsidRDefault="00764BA3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Ssak elektryczny, przejezdny z możliwością odłączenia ssaka od podstawy jezdnej bez udziału serwisu</w:t>
            </w:r>
          </w:p>
        </w:tc>
        <w:tc>
          <w:tcPr>
            <w:tcW w:w="1276" w:type="dxa"/>
            <w:vAlign w:val="center"/>
          </w:tcPr>
          <w:p w14:paraId="290B2AEE" w14:textId="278F9D6A" w:rsidR="00764BA3" w:rsidRPr="00375FF6" w:rsidRDefault="00764BA3" w:rsidP="00764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2C7AA9C1" w14:textId="77777777" w:rsidR="00764BA3" w:rsidRDefault="00764BA3" w:rsidP="00764BA3">
            <w:pPr>
              <w:rPr>
                <w:b/>
                <w:bCs/>
              </w:rPr>
            </w:pPr>
          </w:p>
        </w:tc>
      </w:tr>
      <w:tr w:rsidR="00764BA3" w14:paraId="3BFC0969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4439068A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5ABCC4BB" w14:textId="007DEAC6" w:rsidR="00764BA3" w:rsidRPr="00764BA3" w:rsidRDefault="00764BA3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Zasilanie 230[V], 50 [ Hz], +/-10 [%]</w:t>
            </w:r>
          </w:p>
        </w:tc>
        <w:tc>
          <w:tcPr>
            <w:tcW w:w="1276" w:type="dxa"/>
            <w:vAlign w:val="center"/>
          </w:tcPr>
          <w:p w14:paraId="16D429A8" w14:textId="02C726D8" w:rsidR="00764BA3" w:rsidRPr="00375FF6" w:rsidRDefault="00764BA3" w:rsidP="00764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644EBED6" w14:textId="77777777" w:rsidR="00764BA3" w:rsidRDefault="00764BA3" w:rsidP="00764BA3">
            <w:pPr>
              <w:rPr>
                <w:b/>
                <w:bCs/>
              </w:rPr>
            </w:pPr>
          </w:p>
        </w:tc>
      </w:tr>
      <w:tr w:rsidR="00764BA3" w14:paraId="24CD3640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6BAB40F9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23E88CC4" w14:textId="79A46F30" w:rsidR="00764BA3" w:rsidRPr="00764BA3" w:rsidRDefault="00764BA3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Pobór mocy max. 110 W</w:t>
            </w:r>
          </w:p>
        </w:tc>
        <w:tc>
          <w:tcPr>
            <w:tcW w:w="1276" w:type="dxa"/>
            <w:vAlign w:val="center"/>
          </w:tcPr>
          <w:p w14:paraId="2B6CFBDE" w14:textId="2D29E292" w:rsidR="00764BA3" w:rsidRPr="00375FF6" w:rsidRDefault="00764BA3" w:rsidP="00764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0F074420" w14:textId="77777777" w:rsidR="00764BA3" w:rsidRDefault="00764BA3" w:rsidP="00764BA3">
            <w:pPr>
              <w:rPr>
                <w:b/>
                <w:bCs/>
              </w:rPr>
            </w:pPr>
          </w:p>
        </w:tc>
      </w:tr>
      <w:tr w:rsidR="00764BA3" w14:paraId="71D04766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45979FE8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64DE665D" w14:textId="344A8CA9" w:rsidR="00764BA3" w:rsidRPr="00764BA3" w:rsidRDefault="00764BA3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 xml:space="preserve">Obudowa wykonana z trwałego materiału </w:t>
            </w:r>
          </w:p>
        </w:tc>
        <w:tc>
          <w:tcPr>
            <w:tcW w:w="1276" w:type="dxa"/>
            <w:vAlign w:val="center"/>
          </w:tcPr>
          <w:p w14:paraId="4309EAE2" w14:textId="3AE5B410" w:rsidR="00764BA3" w:rsidRPr="00375FF6" w:rsidRDefault="00764BA3" w:rsidP="00764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6E84A58F" w14:textId="77777777" w:rsidR="00764BA3" w:rsidRDefault="00764BA3" w:rsidP="00764BA3">
            <w:pPr>
              <w:rPr>
                <w:b/>
                <w:bCs/>
              </w:rPr>
            </w:pPr>
          </w:p>
        </w:tc>
      </w:tr>
      <w:tr w:rsidR="00764BA3" w14:paraId="30E63889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3E93D5B6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87A6F46" w14:textId="2B02F6F4" w:rsidR="00764BA3" w:rsidRPr="00764BA3" w:rsidRDefault="00764BA3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Membranowa, bezolejowa pompa ssąca nie wymagająca konserwacji</w:t>
            </w:r>
          </w:p>
        </w:tc>
        <w:tc>
          <w:tcPr>
            <w:tcW w:w="1276" w:type="dxa"/>
            <w:vAlign w:val="center"/>
          </w:tcPr>
          <w:p w14:paraId="1C0BA733" w14:textId="19399D0F" w:rsidR="00764BA3" w:rsidRPr="00375FF6" w:rsidRDefault="00764BA3" w:rsidP="00764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061A100B" w14:textId="77777777" w:rsidR="00764BA3" w:rsidRDefault="00764BA3" w:rsidP="00764BA3">
            <w:pPr>
              <w:rPr>
                <w:b/>
                <w:bCs/>
              </w:rPr>
            </w:pPr>
          </w:p>
        </w:tc>
      </w:tr>
      <w:tr w:rsidR="00764BA3" w14:paraId="32A6F851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6A6DBE37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F27441C" w14:textId="1DD6358C" w:rsidR="00764BA3" w:rsidRPr="00764BA3" w:rsidRDefault="00764BA3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Siła ssania minimum 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l/min na wyjściu za cewnikiem</w:t>
            </w:r>
          </w:p>
        </w:tc>
        <w:tc>
          <w:tcPr>
            <w:tcW w:w="1276" w:type="dxa"/>
            <w:vAlign w:val="center"/>
          </w:tcPr>
          <w:p w14:paraId="706CB0DF" w14:textId="524B1AB8" w:rsidR="00764BA3" w:rsidRPr="00375FF6" w:rsidRDefault="00764BA3" w:rsidP="00764B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14CA5EE3" w14:textId="77777777" w:rsidR="00764BA3" w:rsidRDefault="00764BA3" w:rsidP="00764BA3">
            <w:pPr>
              <w:rPr>
                <w:b/>
                <w:bCs/>
              </w:rPr>
            </w:pPr>
          </w:p>
        </w:tc>
      </w:tr>
      <w:tr w:rsidR="00764BA3" w14:paraId="4BC1208D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36317DB6" w14:textId="0A78518F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3B07D32" w14:textId="4DAF2BA9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Poziom głośności poniżej 40 dB</w:t>
            </w:r>
          </w:p>
        </w:tc>
        <w:tc>
          <w:tcPr>
            <w:tcW w:w="1276" w:type="dxa"/>
            <w:vAlign w:val="center"/>
          </w:tcPr>
          <w:p w14:paraId="44BFA4FB" w14:textId="1DFFB8A5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07290568" w14:textId="77777777" w:rsidR="00764BA3" w:rsidRDefault="00764BA3" w:rsidP="00764BA3">
            <w:pPr>
              <w:widowControl w:val="0"/>
              <w:snapToGrid w:val="0"/>
              <w:jc w:val="both"/>
            </w:pPr>
          </w:p>
        </w:tc>
      </w:tr>
      <w:tr w:rsidR="00764BA3" w14:paraId="222D3AC9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03B9D393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AF666FA" w14:textId="542AD84C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Podstawa jezdna z możliwością zamocowania kosza na cewniki</w:t>
            </w:r>
          </w:p>
        </w:tc>
        <w:tc>
          <w:tcPr>
            <w:tcW w:w="1276" w:type="dxa"/>
            <w:vAlign w:val="center"/>
          </w:tcPr>
          <w:p w14:paraId="29D93D9E" w14:textId="765B4ACF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0E1DA41A" w14:textId="77777777" w:rsidR="00764BA3" w:rsidRDefault="00764BA3" w:rsidP="00764BA3">
            <w:pPr>
              <w:widowControl w:val="0"/>
              <w:snapToGrid w:val="0"/>
              <w:jc w:val="both"/>
            </w:pPr>
          </w:p>
        </w:tc>
      </w:tr>
      <w:tr w:rsidR="00764BA3" w14:paraId="2260FBA5" w14:textId="77777777" w:rsidTr="00572CAD">
        <w:trPr>
          <w:trHeight w:val="302"/>
        </w:trPr>
        <w:tc>
          <w:tcPr>
            <w:tcW w:w="722" w:type="dxa"/>
            <w:vAlign w:val="center"/>
          </w:tcPr>
          <w:p w14:paraId="747A352D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F5707DF" w14:textId="0AB8B6A7" w:rsidR="00764BA3" w:rsidRPr="00764BA3" w:rsidRDefault="00764BA3" w:rsidP="00764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Możliwość mocowania zbiorników o pojemności od 1do 4 l.</w:t>
            </w:r>
          </w:p>
        </w:tc>
        <w:tc>
          <w:tcPr>
            <w:tcW w:w="1276" w:type="dxa"/>
            <w:vAlign w:val="center"/>
          </w:tcPr>
          <w:p w14:paraId="18D5A7B1" w14:textId="2751E23C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578EF52F" w14:textId="77777777" w:rsidR="00764BA3" w:rsidRDefault="00764BA3" w:rsidP="00764BA3">
            <w:pPr>
              <w:widowControl w:val="0"/>
              <w:snapToGrid w:val="0"/>
              <w:jc w:val="both"/>
            </w:pPr>
          </w:p>
        </w:tc>
      </w:tr>
      <w:tr w:rsidR="00764BA3" w14:paraId="0491E9F6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7B12DB65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1D779918" w14:textId="6B43CC61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Możliwość precyzyjnego ustawienia wartości podciśnienia w zakresie do 90 kPa</w:t>
            </w:r>
          </w:p>
        </w:tc>
        <w:tc>
          <w:tcPr>
            <w:tcW w:w="1276" w:type="dxa"/>
            <w:vAlign w:val="center"/>
          </w:tcPr>
          <w:p w14:paraId="1038FAAC" w14:textId="0B60D52B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74F560DD" w14:textId="77777777" w:rsidR="00764BA3" w:rsidRDefault="00764BA3" w:rsidP="00764BA3">
            <w:pPr>
              <w:widowControl w:val="0"/>
              <w:snapToGrid w:val="0"/>
              <w:jc w:val="both"/>
            </w:pPr>
          </w:p>
        </w:tc>
      </w:tr>
      <w:tr w:rsidR="00764BA3" w14:paraId="2AD3B053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4B0A9CC9" w14:textId="44DD91CC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712DA382" w14:textId="2304896B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Możliwość pracy ciągłej 24h/dobę, bez ryzyka przegrzania pompy ssącej przy pełnym obciążeniu</w:t>
            </w:r>
          </w:p>
        </w:tc>
        <w:tc>
          <w:tcPr>
            <w:tcW w:w="1276" w:type="dxa"/>
            <w:vAlign w:val="center"/>
          </w:tcPr>
          <w:p w14:paraId="7EE69FEB" w14:textId="1CDE7D08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7091F793" w14:textId="77777777" w:rsidR="00764BA3" w:rsidRDefault="00764BA3" w:rsidP="00764BA3">
            <w:pPr>
              <w:widowControl w:val="0"/>
              <w:snapToGrid w:val="0"/>
              <w:jc w:val="both"/>
            </w:pPr>
          </w:p>
        </w:tc>
      </w:tr>
      <w:tr w:rsidR="00764BA3" w14:paraId="732BB36A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1BE067B6" w14:textId="77777777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AF770BC" w14:textId="0018A22B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 xml:space="preserve">Butla miareczkowana o pojemności 2 l – 2 szt. na odsysane treści, przystosowana do dezynfekcji i sterylizacji w temp 121°C, wykonana z nietłukącego materiału </w:t>
            </w:r>
          </w:p>
        </w:tc>
        <w:tc>
          <w:tcPr>
            <w:tcW w:w="1276" w:type="dxa"/>
            <w:vAlign w:val="center"/>
          </w:tcPr>
          <w:p w14:paraId="51AC97F0" w14:textId="1E6F6E68" w:rsidR="00764BA3" w:rsidRPr="00375FF6" w:rsidRDefault="00764BA3" w:rsidP="00764BA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654DC281" w14:textId="77777777" w:rsidR="00764BA3" w:rsidRDefault="00764BA3" w:rsidP="00764BA3">
            <w:pPr>
              <w:widowControl w:val="0"/>
              <w:snapToGrid w:val="0"/>
              <w:jc w:val="both"/>
            </w:pPr>
          </w:p>
        </w:tc>
      </w:tr>
      <w:tr w:rsidR="00764BA3" w14:paraId="2BD404B3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1620259D" w14:textId="032F1774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6A4FBA1F" w14:textId="4C120C5C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Szklany zbiornik przeciwprzelewowy zabezpieczający pompę próżniową, wciskany do źródła ssania</w:t>
            </w:r>
          </w:p>
        </w:tc>
        <w:tc>
          <w:tcPr>
            <w:tcW w:w="1276" w:type="dxa"/>
            <w:vAlign w:val="center"/>
          </w:tcPr>
          <w:p w14:paraId="0FA4190C" w14:textId="63CAB429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25619669" w14:textId="77777777" w:rsidR="00764BA3" w:rsidRDefault="00764BA3" w:rsidP="00764BA3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764BA3" w14:paraId="7D709E46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7FC51699" w14:textId="40A37689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4700E80A" w14:textId="6B70FCDD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Dren do odsysania  silikonowy z możliwością sterylizacji o dł. min. 1,5m</w:t>
            </w:r>
          </w:p>
        </w:tc>
        <w:tc>
          <w:tcPr>
            <w:tcW w:w="1276" w:type="dxa"/>
            <w:vAlign w:val="center"/>
          </w:tcPr>
          <w:p w14:paraId="08D2963C" w14:textId="726E8439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11DA4408" w14:textId="77777777" w:rsidR="00764BA3" w:rsidRDefault="00764BA3" w:rsidP="00764BA3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764BA3" w14:paraId="3BFAD103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6474EC8C" w14:textId="5A0744DB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74A3A048" w14:textId="68A190C9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Podstawa jezdna kolumnowa wyposażona w 4 podwójne koła w tym dwa z blokadą</w:t>
            </w:r>
          </w:p>
        </w:tc>
        <w:tc>
          <w:tcPr>
            <w:tcW w:w="1276" w:type="dxa"/>
            <w:vAlign w:val="center"/>
          </w:tcPr>
          <w:p w14:paraId="4448D9CD" w14:textId="14D37E2A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39D859D3" w14:textId="77777777" w:rsidR="00764BA3" w:rsidRDefault="00764BA3" w:rsidP="00764BA3">
            <w:pPr>
              <w:widowControl w:val="0"/>
              <w:snapToGrid w:val="0"/>
              <w:rPr>
                <w:sz w:val="18"/>
              </w:rPr>
            </w:pPr>
          </w:p>
        </w:tc>
      </w:tr>
      <w:tr w:rsidR="00764BA3" w14:paraId="07DF0342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2031465F" w14:textId="63E9634B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1D655BAB" w14:textId="193C5B72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Możliwość rozbudowy urządzenia o system wkładów jednorazowych na odsysane treści</w:t>
            </w:r>
          </w:p>
        </w:tc>
        <w:tc>
          <w:tcPr>
            <w:tcW w:w="1276" w:type="dxa"/>
            <w:vAlign w:val="center"/>
          </w:tcPr>
          <w:p w14:paraId="547A6897" w14:textId="109BC3B0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770B4EE8" w14:textId="77777777" w:rsidR="00764BA3" w:rsidRDefault="00764BA3" w:rsidP="00764BA3">
            <w:pPr>
              <w:widowControl w:val="0"/>
              <w:snapToGrid w:val="0"/>
              <w:rPr>
                <w:sz w:val="18"/>
              </w:rPr>
            </w:pPr>
          </w:p>
        </w:tc>
      </w:tr>
      <w:tr w:rsidR="00764BA3" w14:paraId="556E5C2C" w14:textId="77777777" w:rsidTr="00572CAD">
        <w:trPr>
          <w:trHeight w:val="567"/>
        </w:trPr>
        <w:tc>
          <w:tcPr>
            <w:tcW w:w="722" w:type="dxa"/>
            <w:vAlign w:val="center"/>
          </w:tcPr>
          <w:p w14:paraId="118CC0E3" w14:textId="0B931701" w:rsidR="00764BA3" w:rsidRPr="00E55C7D" w:rsidRDefault="00764BA3" w:rsidP="00764BA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5FD089FF" w14:textId="3B8CD186" w:rsidR="00764BA3" w:rsidRPr="00764BA3" w:rsidRDefault="00764BA3" w:rsidP="00764BA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Ssak przystosowany do późniejszej instalacji systemu drenażu, w zakresie od 0 do 40 cm H</w:t>
            </w:r>
            <w:r w:rsidRPr="00764BA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O do u</w:t>
            </w:r>
            <w:r w:rsidRPr="00764BA3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ycia w przypadkach stosowania drena</w:t>
            </w:r>
            <w:r w:rsidRPr="00764BA3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u ci</w:t>
            </w:r>
            <w:r w:rsidRPr="00764BA3">
              <w:rPr>
                <w:rFonts w:ascii="Times New Roman" w:eastAsia="TimesNewRoman" w:hAnsi="Times New Roman" w:cs="Times New Roman"/>
                <w:sz w:val="20"/>
                <w:szCs w:val="20"/>
              </w:rPr>
              <w:t>ą</w:t>
            </w:r>
            <w:r w:rsidRPr="00764BA3">
              <w:rPr>
                <w:rFonts w:ascii="Times New Roman" w:hAnsi="Times New Roman" w:cs="Times New Roman"/>
                <w:sz w:val="20"/>
                <w:szCs w:val="20"/>
              </w:rPr>
              <w:t>głego, intensywnej terapii bezpośrednio do ssaka</w:t>
            </w:r>
          </w:p>
        </w:tc>
        <w:tc>
          <w:tcPr>
            <w:tcW w:w="1276" w:type="dxa"/>
            <w:vAlign w:val="center"/>
          </w:tcPr>
          <w:p w14:paraId="5E4AEB0E" w14:textId="42AEF3C8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</w:tcPr>
          <w:p w14:paraId="7B2855BE" w14:textId="77777777" w:rsidR="00764BA3" w:rsidRDefault="00764BA3" w:rsidP="00764BA3">
            <w:pPr>
              <w:widowControl w:val="0"/>
              <w:snapToGrid w:val="0"/>
              <w:rPr>
                <w:sz w:val="18"/>
              </w:rPr>
            </w:pPr>
          </w:p>
        </w:tc>
      </w:tr>
      <w:tr w:rsidR="00764BA3" w14:paraId="6D37B7A2" w14:textId="77777777" w:rsidTr="00572CAD">
        <w:trPr>
          <w:trHeight w:val="567"/>
        </w:trPr>
        <w:tc>
          <w:tcPr>
            <w:tcW w:w="722" w:type="dxa"/>
            <w:tcBorders>
              <w:top w:val="nil"/>
            </w:tcBorders>
            <w:vAlign w:val="center"/>
          </w:tcPr>
          <w:p w14:paraId="05D2F175" w14:textId="24E64447" w:rsidR="00764BA3" w:rsidRDefault="00764BA3" w:rsidP="00764BA3">
            <w:pPr>
              <w:pStyle w:val="Nagwek1"/>
              <w:keepNext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0885D772" w14:textId="244EC27F" w:rsidR="00764BA3" w:rsidRPr="00764BA3" w:rsidRDefault="00764BA3" w:rsidP="00764BA3">
            <w:pPr>
              <w:pStyle w:val="Nagwek1"/>
              <w:keepNext w:val="0"/>
              <w:suppressAutoHyphens/>
              <w:snapToGrid w:val="0"/>
              <w:rPr>
                <w:b w:val="0"/>
              </w:rPr>
            </w:pPr>
            <w:r w:rsidRPr="00764BA3">
              <w:rPr>
                <w:b w:val="0"/>
              </w:rPr>
              <w:t>Waga ssaka max. 12 kg (z wózkiem max. 21 kg)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1A6DDE6" w14:textId="4CCB0603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  <w:tcBorders>
              <w:top w:val="nil"/>
            </w:tcBorders>
          </w:tcPr>
          <w:p w14:paraId="499B7DD9" w14:textId="77777777" w:rsidR="00764BA3" w:rsidRDefault="00764BA3" w:rsidP="00764BA3">
            <w:pPr>
              <w:widowControl w:val="0"/>
              <w:snapToGrid w:val="0"/>
              <w:rPr>
                <w:sz w:val="18"/>
              </w:rPr>
            </w:pPr>
          </w:p>
        </w:tc>
      </w:tr>
      <w:tr w:rsidR="00764BA3" w14:paraId="4E13F114" w14:textId="77777777" w:rsidTr="00572CAD">
        <w:trPr>
          <w:trHeight w:val="567"/>
        </w:trPr>
        <w:tc>
          <w:tcPr>
            <w:tcW w:w="722" w:type="dxa"/>
            <w:tcBorders>
              <w:top w:val="nil"/>
            </w:tcBorders>
            <w:vAlign w:val="center"/>
          </w:tcPr>
          <w:p w14:paraId="0D8CBED6" w14:textId="30D61323" w:rsidR="00764BA3" w:rsidRDefault="00764BA3" w:rsidP="00764BA3">
            <w:pPr>
              <w:pStyle w:val="Nagwek1"/>
              <w:keepNext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6B81CA51" w14:textId="7C883A2E" w:rsidR="00764BA3" w:rsidRPr="00764BA3" w:rsidRDefault="00764BA3" w:rsidP="00764BA3">
            <w:pPr>
              <w:pStyle w:val="Nagwek1"/>
              <w:keepNext w:val="0"/>
              <w:suppressAutoHyphens/>
              <w:snapToGrid w:val="0"/>
              <w:rPr>
                <w:b w:val="0"/>
              </w:rPr>
            </w:pPr>
            <w:r w:rsidRPr="00764BA3">
              <w:rPr>
                <w:b w:val="0"/>
              </w:rPr>
              <w:t xml:space="preserve">Oryginalne foldery producenta potwierdzające wymagane parametry wraz z ich zaznaczeniem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D3B7691" w14:textId="23B2906F" w:rsidR="00764BA3" w:rsidRPr="00375FF6" w:rsidRDefault="00764BA3" w:rsidP="00764B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57" w:type="dxa"/>
            <w:tcBorders>
              <w:top w:val="nil"/>
            </w:tcBorders>
          </w:tcPr>
          <w:p w14:paraId="1D407D4F" w14:textId="77777777" w:rsidR="00764BA3" w:rsidRDefault="00764BA3" w:rsidP="00764BA3">
            <w:pPr>
              <w:widowControl w:val="0"/>
              <w:snapToGrid w:val="0"/>
              <w:rPr>
                <w:sz w:val="18"/>
              </w:rPr>
            </w:pPr>
          </w:p>
        </w:tc>
      </w:tr>
      <w:tr w:rsidR="00764BA3" w14:paraId="6AAAF414" w14:textId="77777777" w:rsidTr="00572CAD">
        <w:trPr>
          <w:trHeight w:val="375"/>
        </w:trPr>
        <w:tc>
          <w:tcPr>
            <w:tcW w:w="10361" w:type="dxa"/>
            <w:gridSpan w:val="4"/>
            <w:vAlign w:val="center"/>
          </w:tcPr>
          <w:p w14:paraId="106AC241" w14:textId="30C60669" w:rsidR="00764BA3" w:rsidRDefault="00764BA3" w:rsidP="00764BA3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</w:tr>
      <w:tr w:rsidR="00764BA3" w14:paraId="32CDDA12" w14:textId="77777777" w:rsidTr="00572CAD">
        <w:trPr>
          <w:trHeight w:val="607"/>
        </w:trPr>
        <w:tc>
          <w:tcPr>
            <w:tcW w:w="722" w:type="dxa"/>
            <w:tcBorders>
              <w:top w:val="nil"/>
            </w:tcBorders>
          </w:tcPr>
          <w:p w14:paraId="3B629382" w14:textId="6C70DDE0" w:rsidR="00764BA3" w:rsidRDefault="00764BA3" w:rsidP="00764BA3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FC1BFD0" w14:textId="3E68413C" w:rsidR="00764BA3" w:rsidRPr="00EA2322" w:rsidRDefault="00764BA3" w:rsidP="00764BA3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56E86361" w14:textId="77777777" w:rsidR="00764BA3" w:rsidRPr="00EA2322" w:rsidRDefault="00764BA3" w:rsidP="00764BA3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657" w:type="dxa"/>
            <w:tcBorders>
              <w:top w:val="nil"/>
            </w:tcBorders>
          </w:tcPr>
          <w:p w14:paraId="2C3971C2" w14:textId="77777777" w:rsidR="00764BA3" w:rsidRDefault="00764BA3" w:rsidP="00764BA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64BA3" w14:paraId="409E4502" w14:textId="77777777" w:rsidTr="00572CAD">
        <w:trPr>
          <w:trHeight w:val="1368"/>
        </w:trPr>
        <w:tc>
          <w:tcPr>
            <w:tcW w:w="722" w:type="dxa"/>
            <w:tcBorders>
              <w:top w:val="nil"/>
            </w:tcBorders>
          </w:tcPr>
          <w:p w14:paraId="1E33C007" w14:textId="29BBB2BE" w:rsidR="00764BA3" w:rsidRDefault="00764BA3" w:rsidP="00764BA3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25A9E11" w14:textId="77777777" w:rsidR="00764BA3" w:rsidRPr="00EA2322" w:rsidRDefault="00764BA3" w:rsidP="00764BA3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96EBDA1" w14:textId="0FC7FBB1" w:rsidR="00764BA3" w:rsidRPr="00EA2322" w:rsidRDefault="00764BA3" w:rsidP="00764BA3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57" w:type="dxa"/>
            <w:tcBorders>
              <w:top w:val="nil"/>
            </w:tcBorders>
          </w:tcPr>
          <w:p w14:paraId="186D9FF5" w14:textId="77777777" w:rsidR="00764BA3" w:rsidRDefault="00764BA3" w:rsidP="00764BA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64BA3" w14:paraId="4B403450" w14:textId="77777777" w:rsidTr="00572CAD">
        <w:trPr>
          <w:trHeight w:val="4973"/>
        </w:trPr>
        <w:tc>
          <w:tcPr>
            <w:tcW w:w="722" w:type="dxa"/>
            <w:tcBorders>
              <w:top w:val="nil"/>
            </w:tcBorders>
          </w:tcPr>
          <w:p w14:paraId="12CA30C0" w14:textId="20C4E82F" w:rsidR="00764BA3" w:rsidRDefault="00764BA3" w:rsidP="00764BA3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1BCF31D" w14:textId="77777777" w:rsidR="00764BA3" w:rsidRPr="00EA2322" w:rsidRDefault="00764BA3" w:rsidP="00764BA3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8C796AB" w14:textId="29C7D8BC" w:rsidR="00764BA3" w:rsidRPr="00EA2322" w:rsidRDefault="00764BA3" w:rsidP="00764BA3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57" w:type="dxa"/>
            <w:tcBorders>
              <w:top w:val="nil"/>
            </w:tcBorders>
          </w:tcPr>
          <w:p w14:paraId="1BEC1722" w14:textId="77777777" w:rsidR="00764BA3" w:rsidRDefault="00764BA3" w:rsidP="00764BA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64BA3" w14:paraId="328BEC31" w14:textId="77777777" w:rsidTr="00572CAD">
        <w:trPr>
          <w:trHeight w:val="852"/>
        </w:trPr>
        <w:tc>
          <w:tcPr>
            <w:tcW w:w="722" w:type="dxa"/>
            <w:tcBorders>
              <w:top w:val="nil"/>
            </w:tcBorders>
          </w:tcPr>
          <w:p w14:paraId="7923CD68" w14:textId="3D0C1FA7" w:rsidR="00764BA3" w:rsidRDefault="00764BA3" w:rsidP="00764BA3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6D8C01A5" w14:textId="77777777" w:rsidR="00764BA3" w:rsidRPr="00EA2322" w:rsidRDefault="00764BA3" w:rsidP="00764BA3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F280251" w14:textId="0C9AA9A4" w:rsidR="00764BA3" w:rsidRPr="00EA2322" w:rsidRDefault="00764BA3" w:rsidP="00764BA3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57" w:type="dxa"/>
            <w:tcBorders>
              <w:top w:val="nil"/>
            </w:tcBorders>
          </w:tcPr>
          <w:p w14:paraId="2CED9C24" w14:textId="77777777" w:rsidR="00764BA3" w:rsidRDefault="00764BA3" w:rsidP="00764BA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64BA3" w14:paraId="0EED8184" w14:textId="77777777" w:rsidTr="00572CAD">
        <w:trPr>
          <w:trHeight w:val="396"/>
        </w:trPr>
        <w:tc>
          <w:tcPr>
            <w:tcW w:w="722" w:type="dxa"/>
            <w:tcBorders>
              <w:top w:val="nil"/>
            </w:tcBorders>
          </w:tcPr>
          <w:p w14:paraId="3CF0E8D8" w14:textId="15271593" w:rsidR="00764BA3" w:rsidRDefault="00764BA3" w:rsidP="00764BA3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01218688" w14:textId="77777777" w:rsidR="00764BA3" w:rsidRPr="00EA2322" w:rsidRDefault="00764BA3" w:rsidP="00764BA3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E32BDA2" w14:textId="77777777" w:rsidR="00764BA3" w:rsidRPr="00EA2322" w:rsidRDefault="00764BA3" w:rsidP="00764BA3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657" w:type="dxa"/>
            <w:tcBorders>
              <w:top w:val="nil"/>
            </w:tcBorders>
          </w:tcPr>
          <w:p w14:paraId="7BA1F2D3" w14:textId="77777777" w:rsidR="00764BA3" w:rsidRDefault="00764BA3" w:rsidP="00764BA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64BA3" w14:paraId="0F19B671" w14:textId="77777777" w:rsidTr="00572CAD">
        <w:trPr>
          <w:trHeight w:val="866"/>
        </w:trPr>
        <w:tc>
          <w:tcPr>
            <w:tcW w:w="722" w:type="dxa"/>
            <w:tcBorders>
              <w:top w:val="nil"/>
            </w:tcBorders>
          </w:tcPr>
          <w:p w14:paraId="488E57FB" w14:textId="17735BF5" w:rsidR="00764BA3" w:rsidRDefault="00764BA3" w:rsidP="00764BA3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17D20669" w14:textId="77777777" w:rsidR="00764BA3" w:rsidRPr="00EA2322" w:rsidRDefault="00764BA3" w:rsidP="00764BA3">
            <w:pPr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m-cy od dnia odbioru, podczas każdego wykonywanego przeglądu 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F4CB5E5" w14:textId="0D2E338F" w:rsidR="00764BA3" w:rsidRPr="00EA2322" w:rsidRDefault="00764BA3" w:rsidP="00764BA3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57" w:type="dxa"/>
            <w:tcBorders>
              <w:top w:val="nil"/>
            </w:tcBorders>
          </w:tcPr>
          <w:p w14:paraId="6CEB0488" w14:textId="77777777" w:rsidR="00764BA3" w:rsidRDefault="00764BA3" w:rsidP="00764BA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64BA3" w14:paraId="7DA44495" w14:textId="77777777" w:rsidTr="00572CAD">
        <w:trPr>
          <w:trHeight w:val="576"/>
        </w:trPr>
        <w:tc>
          <w:tcPr>
            <w:tcW w:w="722" w:type="dxa"/>
            <w:tcBorders>
              <w:top w:val="nil"/>
            </w:tcBorders>
          </w:tcPr>
          <w:p w14:paraId="6878C937" w14:textId="3F9B7848" w:rsidR="00764BA3" w:rsidRDefault="00764BA3" w:rsidP="00764BA3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CCC3DB6" w14:textId="77777777" w:rsidR="00764BA3" w:rsidRPr="00EA2322" w:rsidRDefault="00764BA3" w:rsidP="00764BA3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42685D30" w14:textId="7C24A43A" w:rsidR="00764BA3" w:rsidRPr="00EA2322" w:rsidRDefault="00764BA3" w:rsidP="00764BA3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57" w:type="dxa"/>
            <w:tcBorders>
              <w:top w:val="nil"/>
            </w:tcBorders>
          </w:tcPr>
          <w:p w14:paraId="38CBCDD5" w14:textId="77777777" w:rsidR="00764BA3" w:rsidRDefault="00764BA3" w:rsidP="00764BA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64BA3" w14:paraId="5B6B3619" w14:textId="77777777" w:rsidTr="00572CAD">
        <w:trPr>
          <w:trHeight w:val="336"/>
        </w:trPr>
        <w:tc>
          <w:tcPr>
            <w:tcW w:w="722" w:type="dxa"/>
            <w:tcBorders>
              <w:top w:val="nil"/>
            </w:tcBorders>
          </w:tcPr>
          <w:p w14:paraId="21E81106" w14:textId="4A62376D" w:rsidR="00764BA3" w:rsidRDefault="00764BA3" w:rsidP="00764BA3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5EE1E79F" w14:textId="77777777" w:rsidR="00764BA3" w:rsidRPr="00EA2322" w:rsidRDefault="00764BA3" w:rsidP="00764BA3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B7FB3CD" w14:textId="6C763D77" w:rsidR="00764BA3" w:rsidRPr="00EA2322" w:rsidRDefault="00764BA3" w:rsidP="00764BA3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57" w:type="dxa"/>
            <w:tcBorders>
              <w:top w:val="nil"/>
            </w:tcBorders>
          </w:tcPr>
          <w:p w14:paraId="0D218EAD" w14:textId="77777777" w:rsidR="00764BA3" w:rsidRDefault="00764BA3" w:rsidP="00764BA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lastRenderedPageBreak/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>urządzeń lub ich elementów, znaków towarowych, patentów lub pochodzenia, źródła lub szczególnego procesu, który charakteryzuje produkty lub usługi dostarczane przez konkretnego wykonawcę, Zamawiający traktuje takie użycia - zgodnie z art. 99 ust. 4 Pzp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W przypadku odniesienia w załączonej do SWZ dokumentacji do norm, ocen technicznych, aprobat, specyfikacji technicznych i systemów referencji technicznych Zamawiający dopuszcza - zgodnie z art. 101 ust. 4 Pzp.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D200029" w14:textId="77777777" w:rsidR="00701BA4" w:rsidRDefault="00701BA4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7EAB3432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</w:t>
      </w:r>
      <w:r w:rsidR="00572CA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7777777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5469D3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13412" w14:textId="77777777" w:rsidR="00D55734" w:rsidRDefault="00D55734">
      <w:r>
        <w:separator/>
      </w:r>
    </w:p>
  </w:endnote>
  <w:endnote w:type="continuationSeparator" w:id="0">
    <w:p w14:paraId="40B199EA" w14:textId="77777777" w:rsidR="00D55734" w:rsidRDefault="00D5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NewRoman"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A66F8" w14:textId="77777777" w:rsidR="00D55734" w:rsidRDefault="00D55734">
      <w:r>
        <w:separator/>
      </w:r>
    </w:p>
  </w:footnote>
  <w:footnote w:type="continuationSeparator" w:id="0">
    <w:p w14:paraId="1A381E2F" w14:textId="77777777" w:rsidR="00D55734" w:rsidRDefault="00D55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9"/>
  </w:num>
  <w:num w:numId="10" w16cid:durableId="427385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EF"/>
    <w:rsid w:val="00014A83"/>
    <w:rsid w:val="000738FC"/>
    <w:rsid w:val="000A0EBF"/>
    <w:rsid w:val="00137E9F"/>
    <w:rsid w:val="001E7782"/>
    <w:rsid w:val="001F1644"/>
    <w:rsid w:val="001F6629"/>
    <w:rsid w:val="0023047A"/>
    <w:rsid w:val="0026775D"/>
    <w:rsid w:val="00284828"/>
    <w:rsid w:val="002D4798"/>
    <w:rsid w:val="002D5AD6"/>
    <w:rsid w:val="002D5E56"/>
    <w:rsid w:val="002F53B7"/>
    <w:rsid w:val="0036311C"/>
    <w:rsid w:val="00375FF6"/>
    <w:rsid w:val="003D35B0"/>
    <w:rsid w:val="003E0850"/>
    <w:rsid w:val="003F7980"/>
    <w:rsid w:val="004024EF"/>
    <w:rsid w:val="004574A9"/>
    <w:rsid w:val="004C6880"/>
    <w:rsid w:val="0050526C"/>
    <w:rsid w:val="0051190A"/>
    <w:rsid w:val="00534C9E"/>
    <w:rsid w:val="005350A2"/>
    <w:rsid w:val="00535596"/>
    <w:rsid w:val="00544E9C"/>
    <w:rsid w:val="005469D3"/>
    <w:rsid w:val="00572CAD"/>
    <w:rsid w:val="005A412B"/>
    <w:rsid w:val="005C721B"/>
    <w:rsid w:val="005D3C7B"/>
    <w:rsid w:val="005E7670"/>
    <w:rsid w:val="00605280"/>
    <w:rsid w:val="0060745A"/>
    <w:rsid w:val="006246DE"/>
    <w:rsid w:val="006A0178"/>
    <w:rsid w:val="006F17C3"/>
    <w:rsid w:val="00701BA4"/>
    <w:rsid w:val="00714D22"/>
    <w:rsid w:val="00764BA3"/>
    <w:rsid w:val="007E17CC"/>
    <w:rsid w:val="00825F53"/>
    <w:rsid w:val="00832262"/>
    <w:rsid w:val="008546BD"/>
    <w:rsid w:val="00916670"/>
    <w:rsid w:val="00927B16"/>
    <w:rsid w:val="00A253BE"/>
    <w:rsid w:val="00A85853"/>
    <w:rsid w:val="00B23F77"/>
    <w:rsid w:val="00B31353"/>
    <w:rsid w:val="00B70C16"/>
    <w:rsid w:val="00BB7899"/>
    <w:rsid w:val="00BD3126"/>
    <w:rsid w:val="00C118FF"/>
    <w:rsid w:val="00C41F53"/>
    <w:rsid w:val="00C937BB"/>
    <w:rsid w:val="00CD5620"/>
    <w:rsid w:val="00D300C6"/>
    <w:rsid w:val="00D37592"/>
    <w:rsid w:val="00D43A33"/>
    <w:rsid w:val="00D55734"/>
    <w:rsid w:val="00D8677C"/>
    <w:rsid w:val="00DA75A5"/>
    <w:rsid w:val="00DD4273"/>
    <w:rsid w:val="00E37105"/>
    <w:rsid w:val="00E5414D"/>
    <w:rsid w:val="00E55C7D"/>
    <w:rsid w:val="00E705D0"/>
    <w:rsid w:val="00E76F48"/>
    <w:rsid w:val="00E836C0"/>
    <w:rsid w:val="00E9555E"/>
    <w:rsid w:val="00EA2322"/>
    <w:rsid w:val="00EA4E63"/>
    <w:rsid w:val="00EB36CE"/>
    <w:rsid w:val="00F11FA7"/>
    <w:rsid w:val="00F6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3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92</cp:revision>
  <cp:lastPrinted>2023-03-09T07:28:00Z</cp:lastPrinted>
  <dcterms:created xsi:type="dcterms:W3CDTF">2021-07-15T11:36:00Z</dcterms:created>
  <dcterms:modified xsi:type="dcterms:W3CDTF">2026-02-16T08:41:00Z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